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Строителей, 38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Строителей, 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4274.8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3830.8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444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17.11.1992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30.11.1992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6219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368043 40-2969-13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368094 32-2928-13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868202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868202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 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 ТБН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DL32691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